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CD982" w14:textId="2234855F" w:rsidR="00035E20" w:rsidRDefault="00161D41" w:rsidP="007837DB">
      <w:pPr>
        <w:jc w:val="both"/>
      </w:pPr>
      <w:r>
        <w:t xml:space="preserve">Olá, muito bem vinda(o) à aula sobre Metodologia da Pesquisa Científica, com ênfase em como escrever um artigo científico. </w:t>
      </w:r>
    </w:p>
    <w:p w14:paraId="79F9BC80" w14:textId="77777777" w:rsidR="007837DB" w:rsidRDefault="00161D41" w:rsidP="007837DB">
      <w:pPr>
        <w:jc w:val="both"/>
      </w:pPr>
      <w:r>
        <w:t>Esta é uma mensagem geral para todas(os) que se inscreveram. Meu plano inicial era responder a cada inscrit</w:t>
      </w:r>
      <w:r w:rsidR="007837DB">
        <w:t>a(</w:t>
      </w:r>
      <w:r>
        <w:t>o</w:t>
      </w:r>
      <w:r w:rsidR="007837DB">
        <w:t>)</w:t>
      </w:r>
      <w:r>
        <w:t xml:space="preserve">, </w:t>
      </w:r>
      <w:r w:rsidR="007837DB">
        <w:t>a comunicar</w:t>
      </w:r>
      <w:r>
        <w:t xml:space="preserve"> que </w:t>
      </w:r>
      <w:r w:rsidR="007837DB">
        <w:t>eu comporia</w:t>
      </w:r>
      <w:r>
        <w:t xml:space="preserve"> uma lista de mailing através da qual enviaria, às 8h40 </w:t>
      </w:r>
      <w:r w:rsidR="007837DB">
        <w:t>pm., o</w:t>
      </w:r>
      <w:r>
        <w:t xml:space="preserve"> link </w:t>
      </w:r>
      <w:r w:rsidR="007837DB">
        <w:t>de</w:t>
      </w:r>
      <w:r>
        <w:t xml:space="preserve"> acesso à plataforma Teams. </w:t>
      </w:r>
    </w:p>
    <w:p w14:paraId="06D5B7C8" w14:textId="4969DFF5" w:rsidR="00161D41" w:rsidRDefault="00161D41" w:rsidP="007837DB">
      <w:pPr>
        <w:jc w:val="both"/>
      </w:pPr>
      <w:r>
        <w:t xml:space="preserve">Contudo, mais de </w:t>
      </w:r>
      <w:r w:rsidR="000F32FE">
        <w:t>7</w:t>
      </w:r>
      <w:r>
        <w:t>0 pessoas se inscreveram e não conseguirei copiar e colar tantos endereços de e-mail na lista de mailing. Adotei</w:t>
      </w:r>
      <w:r w:rsidR="007837DB">
        <w:t>, alternativamente,</w:t>
      </w:r>
      <w:r>
        <w:t xml:space="preserve"> uma estratégia mais prática: respondo cada inscrição confirmando-a e indicando que </w:t>
      </w:r>
      <w:r w:rsidR="000F32FE">
        <w:t>hoje</w:t>
      </w:r>
      <w:r>
        <w:t>, dia 04/10, às 8h40</w:t>
      </w:r>
      <w:r w:rsidR="000F32FE">
        <w:t>,</w:t>
      </w:r>
      <w:r>
        <w:t xml:space="preserve"> abrirei a sala no Teams, mas o link será disposto tanto no site </w:t>
      </w:r>
      <w:hyperlink r:id="rId4" w:history="1">
        <w:r w:rsidRPr="00E24990">
          <w:rPr>
            <w:rStyle w:val="Hyperlink"/>
          </w:rPr>
          <w:t>www.otempododireito.com.br</w:t>
        </w:r>
      </w:hyperlink>
      <w:r>
        <w:t xml:space="preserve"> (numa aba própria) quanto no “</w:t>
      </w:r>
      <w:proofErr w:type="spellStart"/>
      <w:proofErr w:type="gramStart"/>
      <w:r>
        <w:t>bio</w:t>
      </w:r>
      <w:proofErr w:type="spellEnd"/>
      <w:r>
        <w:t>”</w:t>
      </w:r>
      <w:r w:rsidR="000F32FE">
        <w:t>[</w:t>
      </w:r>
      <w:proofErr w:type="gramEnd"/>
      <w:r w:rsidR="000F32FE">
        <w:t>biografia]</w:t>
      </w:r>
      <w:r>
        <w:t xml:space="preserve"> do </w:t>
      </w:r>
      <w:proofErr w:type="spellStart"/>
      <w:r>
        <w:t>instagram</w:t>
      </w:r>
      <w:proofErr w:type="spellEnd"/>
      <w:r>
        <w:t xml:space="preserve"> @otempododireito. Assim, não preciso copiar e colar cada e-mail, mas tão somente </w:t>
      </w:r>
      <w:r w:rsidR="007837DB">
        <w:t xml:space="preserve">inserir esta </w:t>
      </w:r>
      <w:r>
        <w:t>mensagem</w:t>
      </w:r>
      <w:r w:rsidR="007837DB">
        <w:t xml:space="preserve"> que se lê neste instante.</w:t>
      </w:r>
      <w:r>
        <w:t xml:space="preserve"> </w:t>
      </w:r>
    </w:p>
    <w:p w14:paraId="02373513" w14:textId="722DFC5C" w:rsidR="007837DB" w:rsidRDefault="00161D41" w:rsidP="007837DB">
      <w:pPr>
        <w:jc w:val="both"/>
      </w:pPr>
      <w:r>
        <w:t xml:space="preserve">A aula se iniciará pontualmente às 9h, como combinado. Todas(os) que participarem </w:t>
      </w:r>
      <w:r w:rsidR="007837DB">
        <w:t>da mesma</w:t>
      </w:r>
      <w:r>
        <w:t xml:space="preserve"> </w:t>
      </w:r>
      <w:r w:rsidR="007837DB">
        <w:t>terão direito à 2 horas como atividades complementares certificadas pela Faculdade.</w:t>
      </w:r>
    </w:p>
    <w:p w14:paraId="2701F0F6" w14:textId="387E6D14" w:rsidR="007837DB" w:rsidRDefault="007837DB" w:rsidP="007837DB">
      <w:pPr>
        <w:jc w:val="both"/>
      </w:pPr>
      <w:r>
        <w:t>Estou ansioso para encontrá-las(</w:t>
      </w:r>
      <w:proofErr w:type="spellStart"/>
      <w:r>
        <w:t>los</w:t>
      </w:r>
      <w:proofErr w:type="spellEnd"/>
      <w:r>
        <w:t xml:space="preserve">)! </w:t>
      </w:r>
    </w:p>
    <w:p w14:paraId="5207B418" w14:textId="64296F1A" w:rsidR="00A46051" w:rsidRDefault="007837DB" w:rsidP="007837DB">
      <w:pPr>
        <w:jc w:val="both"/>
      </w:pPr>
      <w:r>
        <w:t>Cordialmente,</w:t>
      </w:r>
      <w:r w:rsidR="00B51437">
        <w:t xml:space="preserve">                                                       </w:t>
      </w:r>
    </w:p>
    <w:p w14:paraId="52BFFA9A" w14:textId="30B108BE" w:rsidR="00161D41" w:rsidRDefault="00A46051" w:rsidP="007837DB">
      <w:pPr>
        <w:jc w:val="both"/>
      </w:pPr>
      <w:r>
        <w:t xml:space="preserve">                                                                               </w:t>
      </w:r>
      <w:r w:rsidR="007837DB">
        <w:t xml:space="preserve">Lucas Gontijo </w:t>
      </w:r>
      <w:r w:rsidR="00161D41">
        <w:t xml:space="preserve">   </w:t>
      </w:r>
    </w:p>
    <w:sectPr w:rsidR="00161D41" w:rsidSect="00E24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41"/>
    <w:rsid w:val="00035E20"/>
    <w:rsid w:val="000F32FE"/>
    <w:rsid w:val="00161D41"/>
    <w:rsid w:val="007837DB"/>
    <w:rsid w:val="00906973"/>
    <w:rsid w:val="00A46051"/>
    <w:rsid w:val="00B51437"/>
    <w:rsid w:val="00E2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501C"/>
  <w15:chartTrackingRefBased/>
  <w15:docId w15:val="{41861C5E-566F-4C54-B9A1-AD422BD4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61D4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1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empododireit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Gontijo</dc:creator>
  <cp:keywords/>
  <dc:description/>
  <cp:lastModifiedBy>Lucas Gontijo</cp:lastModifiedBy>
  <cp:revision>6</cp:revision>
  <dcterms:created xsi:type="dcterms:W3CDTF">2025-10-03T19:11:00Z</dcterms:created>
  <dcterms:modified xsi:type="dcterms:W3CDTF">2025-10-04T10:31:00Z</dcterms:modified>
</cp:coreProperties>
</file>